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A" w:rsidRPr="005A6A9C" w:rsidRDefault="0012624A" w:rsidP="0012624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t>ПОГОДЖУЮ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Заступник з </w:t>
      </w:r>
      <w:proofErr w:type="spellStart"/>
      <w:r w:rsidRPr="005A6A9C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виховної роботи  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__________ А.В. </w:t>
      </w:r>
      <w:proofErr w:type="spellStart"/>
      <w:r w:rsidRPr="005A6A9C">
        <w:rPr>
          <w:rFonts w:ascii="Times New Roman" w:hAnsi="Times New Roman"/>
          <w:sz w:val="28"/>
          <w:szCs w:val="28"/>
          <w:lang w:val="uk-UA"/>
        </w:rPr>
        <w:t>Лапунько</w:t>
      </w:r>
      <w:proofErr w:type="spellEnd"/>
      <w:r w:rsidRPr="005A6A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24A" w:rsidRPr="005A6A9C" w:rsidRDefault="0012624A" w:rsidP="0012624A">
      <w:pPr>
        <w:spacing w:after="0" w:line="240" w:lineRule="auto"/>
        <w:ind w:firstLine="16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ЗАТВЕРДЖУЮ</w:t>
      </w:r>
    </w:p>
    <w:p w:rsidR="0012624A" w:rsidRPr="005A6A9C" w:rsidRDefault="0012624A" w:rsidP="0012624A">
      <w:pPr>
        <w:spacing w:after="0" w:line="240" w:lineRule="auto"/>
        <w:ind w:firstLine="1620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>Директор школи</w:t>
      </w:r>
    </w:p>
    <w:p w:rsidR="0012624A" w:rsidRPr="005A6A9C" w:rsidRDefault="0012624A" w:rsidP="0012624A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 І.А. Казанець </w:t>
      </w:r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  <w:sectPr w:rsidR="0012624A" w:rsidRPr="005A6A9C" w:rsidSect="0086366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</w:pPr>
    </w:p>
    <w:p w:rsidR="0012624A" w:rsidRPr="005A6A9C" w:rsidRDefault="0012624A" w:rsidP="0012624A">
      <w:pPr>
        <w:jc w:val="center"/>
        <w:rPr>
          <w:rFonts w:ascii="Monotype Corsiva" w:hAnsi="Monotype Corsiva"/>
          <w:b/>
          <w:sz w:val="44"/>
          <w:szCs w:val="44"/>
          <w:lang w:val="uk-UA"/>
        </w:rPr>
      </w:pPr>
      <w:r w:rsidRPr="005A6A9C">
        <w:rPr>
          <w:rFonts w:ascii="Monotype Corsiva" w:hAnsi="Monotype Corsiva"/>
          <w:b/>
          <w:sz w:val="44"/>
          <w:szCs w:val="44"/>
          <w:lang w:val="uk-UA"/>
        </w:rPr>
        <w:t xml:space="preserve">Тематика засідань </w:t>
      </w:r>
      <w:r w:rsidR="00E02830" w:rsidRPr="005A6A9C">
        <w:rPr>
          <w:rFonts w:ascii="Monotype Corsiva" w:hAnsi="Monotype Corsiva"/>
          <w:b/>
          <w:sz w:val="44"/>
          <w:szCs w:val="44"/>
          <w:lang w:val="uk-UA"/>
        </w:rPr>
        <w:t>методичного об’єднання</w:t>
      </w:r>
    </w:p>
    <w:p w:rsidR="0012624A" w:rsidRPr="005A6A9C" w:rsidRDefault="0012624A" w:rsidP="0012624A">
      <w:pPr>
        <w:jc w:val="center"/>
        <w:rPr>
          <w:rFonts w:ascii="Monotype Corsiva" w:hAnsi="Monotype Corsiva"/>
          <w:b/>
          <w:sz w:val="44"/>
          <w:szCs w:val="44"/>
          <w:lang w:val="uk-UA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>класних керівників на 201</w:t>
      </w:r>
      <w:r w:rsidR="00017D58">
        <w:rPr>
          <w:rFonts w:ascii="Monotype Corsiva" w:hAnsi="Monotype Corsiva"/>
          <w:b/>
          <w:sz w:val="44"/>
          <w:szCs w:val="44"/>
          <w:lang w:val="uk-UA"/>
        </w:rPr>
        <w:t>7</w:t>
      </w:r>
      <w:r w:rsidRPr="005A6A9C">
        <w:rPr>
          <w:rFonts w:ascii="Monotype Corsiva" w:hAnsi="Monotype Corsiva"/>
          <w:b/>
          <w:sz w:val="44"/>
          <w:szCs w:val="44"/>
          <w:lang w:val="uk-UA"/>
        </w:rPr>
        <w:t>-201</w:t>
      </w:r>
      <w:r w:rsidR="00017D58">
        <w:rPr>
          <w:rFonts w:ascii="Monotype Corsiva" w:hAnsi="Monotype Corsiva"/>
          <w:b/>
          <w:sz w:val="44"/>
          <w:szCs w:val="44"/>
          <w:lang w:val="uk-UA"/>
        </w:rPr>
        <w:t>8</w:t>
      </w:r>
      <w:r w:rsidRPr="005A6A9C">
        <w:rPr>
          <w:rFonts w:ascii="Monotype Corsiva" w:hAnsi="Monotype Corsiva"/>
          <w:b/>
          <w:sz w:val="44"/>
          <w:szCs w:val="44"/>
          <w:lang w:val="uk-UA"/>
        </w:rPr>
        <w:t xml:space="preserve"> навчальний рік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6046"/>
        <w:gridCol w:w="1417"/>
        <w:gridCol w:w="1985"/>
      </w:tblGrid>
      <w:tr w:rsidR="0012624A" w:rsidRPr="005A6A9C" w:rsidTr="00A944EE">
        <w:trPr>
          <w:trHeight w:val="1074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№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п/п</w:t>
            </w:r>
          </w:p>
        </w:tc>
        <w:tc>
          <w:tcPr>
            <w:tcW w:w="6046" w:type="dxa"/>
            <w:vAlign w:val="center"/>
          </w:tcPr>
          <w:p w:rsidR="0012624A" w:rsidRPr="005A6A9C" w:rsidRDefault="0012624A" w:rsidP="00D8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Зміст заняття</w:t>
            </w:r>
          </w:p>
        </w:tc>
        <w:tc>
          <w:tcPr>
            <w:tcW w:w="14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985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2624A" w:rsidRPr="005A6A9C" w:rsidTr="00A944EE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1</w:t>
            </w:r>
          </w:p>
        </w:tc>
        <w:tc>
          <w:tcPr>
            <w:tcW w:w="6046" w:type="dxa"/>
          </w:tcPr>
          <w:p w:rsidR="0012624A" w:rsidRPr="005A6A9C" w:rsidRDefault="0012624A" w:rsidP="00D87DCB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left="409" w:right="176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Аналіз виховної роботи за минулий 201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 </w:t>
            </w:r>
          </w:p>
          <w:p w:rsidR="00705462" w:rsidRPr="00FD3DDB" w:rsidRDefault="0012624A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Ознайомлення з 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Листом 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МОН України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396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від 27</w:t>
            </w:r>
            <w:r w:rsidR="009A4FBD">
              <w:rPr>
                <w:rFonts w:ascii="Times New Roman" w:hAnsi="Times New Roman"/>
                <w:sz w:val="28"/>
                <w:szCs w:val="28"/>
                <w:lang w:val="uk-UA"/>
              </w:rPr>
              <w:t>.07.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№ </w:t>
            </w:r>
            <w:r w:rsidR="009A4FBD">
              <w:rPr>
                <w:rFonts w:ascii="Times New Roman" w:hAnsi="Times New Roman"/>
                <w:sz w:val="28"/>
                <w:szCs w:val="28"/>
                <w:lang w:val="uk-UA"/>
              </w:rPr>
              <w:t>1/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r w:rsidR="009A4FB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413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деякі 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>питан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організації виховної роботи у навчальних закладах у 201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навчальному році</w:t>
            </w:r>
            <w:r w:rsid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Pr="00FD3DD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додатком до н</w:t>
            </w:r>
            <w:r w:rsidR="00FD3DDB" w:rsidRPr="00FD3DD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ього.</w:t>
            </w:r>
          </w:p>
          <w:p w:rsidR="0012624A" w:rsidRPr="00705462" w:rsidRDefault="00B74360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впровадження </w:t>
            </w:r>
            <w:r w:rsidR="00B2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B20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«Концепції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національно-патріотичного виховання дітей та молоді» </w:t>
            </w:r>
            <w:r w:rsidR="009A4FBD">
              <w:rPr>
                <w:rFonts w:ascii="Times New Roman" w:hAnsi="Times New Roman"/>
                <w:sz w:val="28"/>
                <w:szCs w:val="28"/>
                <w:lang w:val="uk-UA"/>
              </w:rPr>
              <w:t>(пропозиції)</w:t>
            </w:r>
            <w:r w:rsidR="00F944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2624A" w:rsidRPr="005A6A9C" w:rsidRDefault="00B74360" w:rsidP="00017D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09" w:right="176" w:hanging="28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атвердження плану роботи  </w:t>
            </w:r>
            <w:proofErr w:type="spellStart"/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МО</w:t>
            </w:r>
            <w:proofErr w:type="spellEnd"/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201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7-2018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р., планів роботи класних керівників з класними колективами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vAlign w:val="center"/>
          </w:tcPr>
          <w:p w:rsidR="0012624A" w:rsidRPr="005A6A9C" w:rsidRDefault="00017D58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.09.1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17D58" w:rsidRDefault="00017D58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592" w:rsidRDefault="0012624A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  <w:r w:rsidR="00B20592"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20592" w:rsidRDefault="00B20592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592" w:rsidRDefault="00017D58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Загниборода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12624A" w:rsidRPr="005A6A9C" w:rsidRDefault="0012624A" w:rsidP="0064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24A" w:rsidRPr="005A6A9C" w:rsidTr="00224E7B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2</w:t>
            </w:r>
          </w:p>
        </w:tc>
        <w:tc>
          <w:tcPr>
            <w:tcW w:w="6046" w:type="dxa"/>
            <w:shd w:val="clear" w:color="auto" w:fill="auto"/>
          </w:tcPr>
          <w:p w:rsidR="00017D58" w:rsidRPr="00017D58" w:rsidRDefault="00017D58" w:rsidP="00017D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val="uk-UA"/>
              </w:rPr>
            </w:pPr>
            <w:r w:rsidRPr="00017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 особливості  формування  в  учнів патріотичного виховання</w:t>
            </w:r>
          </w:p>
          <w:p w:rsidR="00017D58" w:rsidRPr="00017D58" w:rsidRDefault="00017D58" w:rsidP="00224E7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7D58">
              <w:rPr>
                <w:rFonts w:ascii="Times New Roman" w:hAnsi="Times New Roman" w:cs="Times New Roman"/>
                <w:color w:val="212121"/>
                <w:sz w:val="28"/>
                <w:szCs w:val="20"/>
                <w:lang w:val="uk-UA"/>
              </w:rPr>
              <w:t>Проект – необхідна складова в організації пошуково-дослідницької роботи</w:t>
            </w:r>
            <w:r w:rsidR="00F944B9">
              <w:rPr>
                <w:rFonts w:ascii="Times New Roman" w:hAnsi="Times New Roman" w:cs="Times New Roman"/>
                <w:color w:val="212121"/>
                <w:sz w:val="28"/>
                <w:szCs w:val="20"/>
                <w:lang w:val="uk-UA"/>
              </w:rPr>
              <w:t>.</w:t>
            </w:r>
          </w:p>
          <w:p w:rsidR="00224E7B" w:rsidRPr="00F944B9" w:rsidRDefault="00F944B9" w:rsidP="00F944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44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Демократизація життя у класі; розвиток учнівського самоврядування - один з важливих компонентів співтворчості класного керівника з класом</w:t>
            </w:r>
            <w:r w:rsidR="00224E7B" w:rsidRPr="00F944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624A" w:rsidRPr="0003365F" w:rsidRDefault="0012624A" w:rsidP="00D87DC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3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методичної літератури.</w:t>
            </w:r>
          </w:p>
        </w:tc>
        <w:tc>
          <w:tcPr>
            <w:tcW w:w="1417" w:type="dxa"/>
            <w:vAlign w:val="center"/>
          </w:tcPr>
          <w:p w:rsidR="0012624A" w:rsidRPr="005A6A9C" w:rsidRDefault="00FD3DDB" w:rsidP="00033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.10.1</w:t>
            </w:r>
            <w:r w:rsidR="007672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921F4C" w:rsidRPr="005A6A9C" w:rsidRDefault="00921F4C" w:rsidP="0092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</w:t>
            </w:r>
          </w:p>
          <w:p w:rsidR="00017D58" w:rsidRDefault="00017D58" w:rsidP="00017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921F4C" w:rsidRPr="005A6A9C" w:rsidRDefault="00F944B9" w:rsidP="0092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Лапунько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1F4C"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21F4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</w:p>
          <w:p w:rsidR="00921F4C" w:rsidRDefault="00921F4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2624A" w:rsidRPr="005A6A9C" w:rsidTr="00FD44AB">
        <w:trPr>
          <w:trHeight w:val="699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3.</w:t>
            </w:r>
          </w:p>
        </w:tc>
        <w:tc>
          <w:tcPr>
            <w:tcW w:w="6046" w:type="dxa"/>
          </w:tcPr>
          <w:p w:rsidR="00F944B9" w:rsidRPr="00F944B9" w:rsidRDefault="00F944B9" w:rsidP="00F944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944B9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Система роботи зі здібними дітьми. Форми й методи роботи з обдарованими учнями</w:t>
            </w:r>
          </w:p>
          <w:p w:rsidR="00F944B9" w:rsidRPr="00F944B9" w:rsidRDefault="00F944B9" w:rsidP="00F944B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Компетентістний</w:t>
            </w:r>
            <w:proofErr w:type="spellEnd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підхід у виховній роботі</w:t>
            </w:r>
            <w:r w:rsidRPr="00F944B9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</w:p>
          <w:p w:rsidR="00F944B9" w:rsidRPr="00F944B9" w:rsidRDefault="00F944B9" w:rsidP="00F944B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Формування господарської </w:t>
            </w:r>
            <w:proofErr w:type="spellStart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відпові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дальності</w:t>
            </w:r>
            <w:proofErr w:type="spellEnd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, підприємливості та ініціативи, підготовка школярів до життя в ринкових умовах.</w:t>
            </w:r>
          </w:p>
          <w:p w:rsidR="0012624A" w:rsidRPr="00B20592" w:rsidRDefault="0012624A" w:rsidP="00F944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51" w:right="287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Аналіз </w:t>
            </w:r>
            <w:proofErr w:type="spellStart"/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взаємовідвідування</w:t>
            </w:r>
            <w:proofErr w:type="spellEnd"/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F944B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</w:t>
            </w:r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vAlign w:val="center"/>
          </w:tcPr>
          <w:p w:rsidR="0012624A" w:rsidRPr="005A6A9C" w:rsidRDefault="00D87DCB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642E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.01.1</w:t>
            </w:r>
            <w:r w:rsidR="007672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F944B9" w:rsidRDefault="00F944B9" w:rsidP="00F9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Загниборода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7F7DA3" w:rsidRPr="005A6A9C" w:rsidRDefault="007F7DA3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Тарасюк Л.В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67210" w:rsidRDefault="00767210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767210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</w:p>
          <w:p w:rsidR="0012624A" w:rsidRPr="005A6A9C" w:rsidRDefault="00921F4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О.М.</w:t>
            </w:r>
          </w:p>
          <w:p w:rsidR="0012624A" w:rsidRPr="005A6A9C" w:rsidRDefault="00D87DCB" w:rsidP="00FD4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12624A" w:rsidRPr="005A6A9C" w:rsidTr="00A944EE">
        <w:trPr>
          <w:trHeight w:val="1517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lastRenderedPageBreak/>
              <w:t>4.</w:t>
            </w:r>
          </w:p>
        </w:tc>
        <w:tc>
          <w:tcPr>
            <w:tcW w:w="6046" w:type="dxa"/>
          </w:tcPr>
          <w:p w:rsidR="007F7DA3" w:rsidRPr="00705462" w:rsidRDefault="00767210" w:rsidP="0070546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7210">
              <w:rPr>
                <w:rFonts w:ascii="Times New Roman" w:hAnsi="Times New Roman"/>
                <w:sz w:val="28"/>
                <w:szCs w:val="24"/>
              </w:rPr>
              <w:t>Загальнолюдські</w:t>
            </w:r>
            <w:proofErr w:type="spellEnd"/>
            <w:r w:rsidRPr="007672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67210">
              <w:rPr>
                <w:rFonts w:ascii="Times New Roman" w:hAnsi="Times New Roman"/>
                <w:sz w:val="28"/>
                <w:szCs w:val="24"/>
              </w:rPr>
              <w:t>цінності</w:t>
            </w:r>
            <w:proofErr w:type="spellEnd"/>
            <w:r w:rsidRPr="00767210">
              <w:rPr>
                <w:rFonts w:ascii="Times New Roman" w:hAnsi="Times New Roman"/>
                <w:sz w:val="28"/>
                <w:szCs w:val="24"/>
              </w:rPr>
              <w:t xml:space="preserve"> в духовному </w:t>
            </w:r>
            <w:proofErr w:type="spellStart"/>
            <w:r w:rsidRPr="00767210">
              <w:rPr>
                <w:rFonts w:ascii="Times New Roman" w:hAnsi="Times New Roman"/>
                <w:sz w:val="28"/>
                <w:szCs w:val="24"/>
              </w:rPr>
              <w:t>розвитку</w:t>
            </w:r>
            <w:proofErr w:type="spellEnd"/>
            <w:r w:rsidRPr="007672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67210">
              <w:rPr>
                <w:rFonts w:ascii="Times New Roman" w:hAnsi="Times New Roman"/>
                <w:sz w:val="28"/>
                <w:szCs w:val="24"/>
              </w:rPr>
              <w:t>особистості</w:t>
            </w:r>
            <w:proofErr w:type="spellEnd"/>
            <w:r w:rsidR="00CE36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C3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583" w:rsidRPr="00FC3583">
              <w:rPr>
                <w:rFonts w:ascii="Times New Roman" w:hAnsi="Times New Roman"/>
                <w:sz w:val="28"/>
                <w:szCs w:val="24"/>
              </w:rPr>
              <w:t>Молодіжна</w:t>
            </w:r>
            <w:proofErr w:type="spellEnd"/>
            <w:r w:rsidR="00FC3583" w:rsidRPr="00FC3583">
              <w:rPr>
                <w:rFonts w:ascii="Times New Roman" w:hAnsi="Times New Roman"/>
                <w:sz w:val="28"/>
                <w:szCs w:val="24"/>
              </w:rPr>
              <w:t xml:space="preserve">  субкультура - </w:t>
            </w:r>
            <w:proofErr w:type="spellStart"/>
            <w:r w:rsidR="00FC3583" w:rsidRPr="00FC3583">
              <w:rPr>
                <w:rFonts w:ascii="Times New Roman" w:hAnsi="Times New Roman"/>
                <w:sz w:val="28"/>
                <w:szCs w:val="24"/>
              </w:rPr>
              <w:t>невід’ємна</w:t>
            </w:r>
            <w:proofErr w:type="spellEnd"/>
            <w:r w:rsidR="00FC3583" w:rsidRPr="00FC358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C3583" w:rsidRPr="00FC3583">
              <w:rPr>
                <w:rFonts w:ascii="Times New Roman" w:hAnsi="Times New Roman"/>
                <w:sz w:val="28"/>
                <w:szCs w:val="24"/>
              </w:rPr>
              <w:t>складова</w:t>
            </w:r>
            <w:proofErr w:type="spellEnd"/>
            <w:r w:rsidR="00FC3583" w:rsidRPr="00FC358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C3583" w:rsidRPr="00FC3583">
              <w:rPr>
                <w:rFonts w:ascii="Times New Roman" w:hAnsi="Times New Roman"/>
                <w:sz w:val="28"/>
                <w:szCs w:val="24"/>
              </w:rPr>
              <w:t>розвитку</w:t>
            </w:r>
            <w:proofErr w:type="spellEnd"/>
            <w:r w:rsidR="00FC3583" w:rsidRPr="00FC358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FC3583" w:rsidRPr="00FC3583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="00FC3583" w:rsidRPr="00FC3583">
              <w:rPr>
                <w:rFonts w:ascii="Times New Roman" w:hAnsi="Times New Roman"/>
                <w:sz w:val="28"/>
                <w:szCs w:val="24"/>
              </w:rPr>
              <w:t>ідлітка</w:t>
            </w:r>
            <w:proofErr w:type="spellEnd"/>
            <w:r w:rsidR="00FC3583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  <w:p w:rsidR="007F7DA3" w:rsidRPr="00FC3583" w:rsidRDefault="00FC3583" w:rsidP="00705462">
            <w:pPr>
              <w:pStyle w:val="a3"/>
              <w:numPr>
                <w:ilvl w:val="0"/>
                <w:numId w:val="8"/>
              </w:numPr>
              <w:tabs>
                <w:tab w:val="left" w:pos="9355"/>
              </w:tabs>
              <w:ind w:left="551" w:right="-5" w:hanging="425"/>
              <w:jc w:val="both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 w:rsidRPr="00FC3583">
              <w:rPr>
                <w:rFonts w:ascii="Times New Roman" w:hAnsi="Times New Roman"/>
                <w:sz w:val="28"/>
                <w:szCs w:val="24"/>
              </w:rPr>
              <w:t>Учнівська</w:t>
            </w:r>
            <w:proofErr w:type="spellEnd"/>
            <w:r w:rsidRPr="00FC3583">
              <w:rPr>
                <w:rFonts w:ascii="Times New Roman" w:hAnsi="Times New Roman"/>
                <w:sz w:val="28"/>
                <w:szCs w:val="24"/>
              </w:rPr>
              <w:t xml:space="preserve"> молодь: </w:t>
            </w:r>
            <w:proofErr w:type="spellStart"/>
            <w:r w:rsidRPr="00FC3583">
              <w:rPr>
                <w:rFonts w:ascii="Times New Roman" w:hAnsi="Times New Roman"/>
                <w:sz w:val="28"/>
                <w:szCs w:val="24"/>
              </w:rPr>
              <w:t>проблеми</w:t>
            </w:r>
            <w:proofErr w:type="spellEnd"/>
            <w:r w:rsidRPr="00FC358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C3583">
              <w:rPr>
                <w:rFonts w:ascii="Times New Roman" w:hAnsi="Times New Roman"/>
                <w:sz w:val="28"/>
                <w:szCs w:val="24"/>
              </w:rPr>
              <w:t>самореалізації</w:t>
            </w:r>
            <w:proofErr w:type="spellEnd"/>
            <w:r w:rsidRPr="00FC358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C3583">
              <w:rPr>
                <w:rFonts w:ascii="Times New Roman" w:hAnsi="Times New Roman"/>
                <w:sz w:val="28"/>
                <w:szCs w:val="24"/>
              </w:rPr>
              <w:t>інтелектуального</w:t>
            </w:r>
            <w:proofErr w:type="spellEnd"/>
            <w:r w:rsidRPr="00FC358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C3583">
              <w:rPr>
                <w:rFonts w:ascii="Times New Roman" w:hAnsi="Times New Roman"/>
                <w:sz w:val="28"/>
                <w:szCs w:val="24"/>
              </w:rPr>
              <w:t>потенціалу</w:t>
            </w:r>
            <w:proofErr w:type="spellEnd"/>
            <w:r w:rsidRPr="00FC3583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2624A" w:rsidRPr="00705462" w:rsidRDefault="00FC3583" w:rsidP="0070546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традицій виховання нової української школи</w:t>
            </w:r>
            <w:r w:rsidR="00CE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624A" w:rsidRPr="00705462" w:rsidRDefault="0012624A" w:rsidP="00642E5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>Звіт</w:t>
            </w:r>
            <w:r w:rsidR="00FD44A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</w:t>
            </w:r>
            <w:r w:rsid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проведену виховну роботу у 201</w:t>
            </w:r>
            <w:r w:rsidR="00FC358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05462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FC358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.</w:t>
            </w:r>
          </w:p>
        </w:tc>
        <w:tc>
          <w:tcPr>
            <w:tcW w:w="1417" w:type="dxa"/>
            <w:vAlign w:val="center"/>
          </w:tcPr>
          <w:p w:rsidR="0012624A" w:rsidRPr="005A6A9C" w:rsidRDefault="00767210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.05.1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12624A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583" w:rsidRPr="005A6A9C" w:rsidRDefault="00FC3583" w:rsidP="00FC3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CE36EA" w:rsidRDefault="00CE36EA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583" w:rsidRPr="005A6A9C" w:rsidRDefault="00FC3583" w:rsidP="00FC3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Тарасюк Л.В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05462" w:rsidRDefault="00705462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583" w:rsidRPr="005A6A9C" w:rsidRDefault="00FC3583" w:rsidP="00FC3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Лапунько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.М.</w:t>
            </w:r>
          </w:p>
          <w:p w:rsidR="00FD44AB" w:rsidRPr="005A6A9C" w:rsidRDefault="00FD44AB" w:rsidP="00FD4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12624A" w:rsidRPr="005A6A9C" w:rsidRDefault="0012624A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2624A" w:rsidRPr="005A6A9C" w:rsidRDefault="0012624A" w:rsidP="0012624A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12624A" w:rsidRPr="005A6A9C" w:rsidRDefault="0012624A" w:rsidP="00126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2830" w:rsidRPr="005A6A9C" w:rsidRDefault="00E02830" w:rsidP="00E028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E02830" w:rsidP="00E028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Голова методичного об’єднання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CE36EA" w:rsidRPr="005A6A9C">
        <w:rPr>
          <w:rFonts w:ascii="Times New Roman" w:hAnsi="Times New Roman"/>
          <w:sz w:val="28"/>
          <w:szCs w:val="28"/>
          <w:lang w:val="uk-UA"/>
        </w:rPr>
        <w:t>А.М.</w:t>
      </w:r>
      <w:r w:rsidR="00CE36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24A" w:rsidRPr="005A6A9C">
        <w:rPr>
          <w:rFonts w:ascii="Times New Roman" w:hAnsi="Times New Roman"/>
          <w:sz w:val="28"/>
          <w:szCs w:val="28"/>
          <w:lang w:val="uk-UA"/>
        </w:rPr>
        <w:t xml:space="preserve">Панькова </w:t>
      </w: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rPr>
          <w:lang w:val="uk-UA"/>
        </w:rPr>
      </w:pPr>
    </w:p>
    <w:p w:rsidR="001B7EA3" w:rsidRPr="0012624A" w:rsidRDefault="001B7EA3">
      <w:pPr>
        <w:rPr>
          <w:lang w:val="uk-UA"/>
        </w:rPr>
      </w:pPr>
    </w:p>
    <w:sectPr w:rsidR="001B7EA3" w:rsidRPr="0012624A" w:rsidSect="008636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ston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0BA"/>
    <w:multiLevelType w:val="hybridMultilevel"/>
    <w:tmpl w:val="36BADC3C"/>
    <w:lvl w:ilvl="0" w:tplc="7F7C25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48D2"/>
    <w:multiLevelType w:val="hybridMultilevel"/>
    <w:tmpl w:val="4A842D30"/>
    <w:lvl w:ilvl="0" w:tplc="19D66E4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7DC3"/>
    <w:multiLevelType w:val="hybridMultilevel"/>
    <w:tmpl w:val="4AA2B648"/>
    <w:lvl w:ilvl="0" w:tplc="5A64247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">
    <w:nsid w:val="62D01D96"/>
    <w:multiLevelType w:val="hybridMultilevel"/>
    <w:tmpl w:val="E7C40290"/>
    <w:lvl w:ilvl="0" w:tplc="BFDA9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87795"/>
    <w:multiLevelType w:val="hybridMultilevel"/>
    <w:tmpl w:val="B7D4AEEA"/>
    <w:lvl w:ilvl="0" w:tplc="EEA4CB84">
      <w:start w:val="1"/>
      <w:numFmt w:val="decimal"/>
      <w:lvlText w:val="%1."/>
      <w:lvlJc w:val="left"/>
      <w:pPr>
        <w:ind w:left="856" w:hanging="60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>
    <w:nsid w:val="6C6F3B1C"/>
    <w:multiLevelType w:val="hybridMultilevel"/>
    <w:tmpl w:val="A7BC6FD4"/>
    <w:lvl w:ilvl="0" w:tplc="9912B6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331C7"/>
    <w:multiLevelType w:val="hybridMultilevel"/>
    <w:tmpl w:val="358EFDB6"/>
    <w:lvl w:ilvl="0" w:tplc="D5D86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12624A"/>
    <w:rsid w:val="00017D58"/>
    <w:rsid w:val="0003365F"/>
    <w:rsid w:val="00060DB8"/>
    <w:rsid w:val="00103BDB"/>
    <w:rsid w:val="0012624A"/>
    <w:rsid w:val="0019396B"/>
    <w:rsid w:val="001B5CEB"/>
    <w:rsid w:val="001B7EA3"/>
    <w:rsid w:val="00224E7B"/>
    <w:rsid w:val="00642E58"/>
    <w:rsid w:val="0068579C"/>
    <w:rsid w:val="00705462"/>
    <w:rsid w:val="00767210"/>
    <w:rsid w:val="007F7DA3"/>
    <w:rsid w:val="0083335C"/>
    <w:rsid w:val="008636CF"/>
    <w:rsid w:val="008C6BD5"/>
    <w:rsid w:val="00921F4C"/>
    <w:rsid w:val="009A4FBD"/>
    <w:rsid w:val="009C1833"/>
    <w:rsid w:val="00B20592"/>
    <w:rsid w:val="00B53906"/>
    <w:rsid w:val="00B74360"/>
    <w:rsid w:val="00C4766A"/>
    <w:rsid w:val="00CA6F87"/>
    <w:rsid w:val="00CE36EA"/>
    <w:rsid w:val="00D819D3"/>
    <w:rsid w:val="00D87DCB"/>
    <w:rsid w:val="00DC647E"/>
    <w:rsid w:val="00DE5D10"/>
    <w:rsid w:val="00E02830"/>
    <w:rsid w:val="00ED6293"/>
    <w:rsid w:val="00F944B9"/>
    <w:rsid w:val="00FC3583"/>
    <w:rsid w:val="00FD3DDB"/>
    <w:rsid w:val="00FD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rsid w:val="0012624A"/>
    <w:rPr>
      <w:rFonts w:ascii="NewtonC-Italic" w:hAnsi="NewtonC-Italic" w:cs="NewtonC-Italic" w:hint="default"/>
      <w:i/>
      <w:iCs/>
    </w:rPr>
  </w:style>
  <w:style w:type="paragraph" w:styleId="a3">
    <w:name w:val="List Paragraph"/>
    <w:basedOn w:val="a"/>
    <w:uiPriority w:val="34"/>
    <w:qFormat/>
    <w:rsid w:val="0012624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2624A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5">
    <w:name w:val="Верхний колонтитул Знак"/>
    <w:basedOn w:val="a0"/>
    <w:link w:val="a4"/>
    <w:uiPriority w:val="99"/>
    <w:rsid w:val="0012624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</cp:revision>
  <cp:lastPrinted>2017-09-07T02:37:00Z</cp:lastPrinted>
  <dcterms:created xsi:type="dcterms:W3CDTF">2015-09-07T11:27:00Z</dcterms:created>
  <dcterms:modified xsi:type="dcterms:W3CDTF">2017-09-07T02:38:00Z</dcterms:modified>
</cp:coreProperties>
</file>